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06D8" w14:textId="77777777" w:rsidR="0090328E" w:rsidRPr="0081426B" w:rsidRDefault="0090328E" w:rsidP="0090328E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F</w:t>
      </w:r>
      <w:r w:rsidRPr="0081426B">
        <w:rPr>
          <w:b/>
          <w:sz w:val="28"/>
          <w:szCs w:val="24"/>
        </w:rPr>
        <w:t xml:space="preserve">ield </w:t>
      </w:r>
      <w:r>
        <w:rPr>
          <w:b/>
          <w:sz w:val="28"/>
          <w:szCs w:val="24"/>
        </w:rPr>
        <w:t>D</w:t>
      </w:r>
      <w:r w:rsidRPr="0081426B">
        <w:rPr>
          <w:b/>
          <w:sz w:val="28"/>
          <w:szCs w:val="24"/>
        </w:rPr>
        <w:t xml:space="preserve">emonstration </w:t>
      </w:r>
      <w:r>
        <w:rPr>
          <w:b/>
          <w:sz w:val="28"/>
          <w:szCs w:val="24"/>
        </w:rPr>
        <w:t>P</w:t>
      </w:r>
      <w:r w:rsidRPr="0081426B">
        <w:rPr>
          <w:b/>
          <w:sz w:val="28"/>
          <w:szCs w:val="24"/>
        </w:rPr>
        <w:t>roject Budget</w:t>
      </w:r>
    </w:p>
    <w:p w14:paraId="79FA65EE" w14:textId="77777777" w:rsidR="0090328E" w:rsidRPr="0081426B" w:rsidRDefault="0090328E" w:rsidP="0090328E">
      <w:pPr>
        <w:spacing w:after="0"/>
        <w:rPr>
          <w:b/>
          <w:sz w:val="24"/>
          <w:szCs w:val="24"/>
          <w:u w:val="single"/>
        </w:rPr>
      </w:pPr>
      <w:r w:rsidRPr="0081426B">
        <w:rPr>
          <w:b/>
          <w:sz w:val="28"/>
          <w:szCs w:val="24"/>
        </w:rPr>
        <w:t xml:space="preserve">Name of </w:t>
      </w:r>
      <w:proofErr w:type="gramStart"/>
      <w:r w:rsidRPr="0081426B">
        <w:rPr>
          <w:b/>
          <w:sz w:val="28"/>
          <w:szCs w:val="24"/>
        </w:rPr>
        <w:t>Agency</w:t>
      </w:r>
      <w:r>
        <w:rPr>
          <w:b/>
          <w:sz w:val="28"/>
          <w:szCs w:val="24"/>
        </w:rPr>
        <w:t>:</w:t>
      </w:r>
      <w:r w:rsidRPr="0081426B">
        <w:rPr>
          <w:b/>
          <w:sz w:val="28"/>
          <w:szCs w:val="24"/>
        </w:rPr>
        <w:t>_</w:t>
      </w:r>
      <w:proofErr w:type="gramEnd"/>
      <w:r w:rsidRPr="0081426B">
        <w:rPr>
          <w:b/>
          <w:sz w:val="28"/>
          <w:szCs w:val="24"/>
        </w:rPr>
        <w:t>___________________________________</w:t>
      </w:r>
    </w:p>
    <w:p w14:paraId="16255705" w14:textId="77777777" w:rsidR="0090328E" w:rsidRDefault="0090328E" w:rsidP="0090328E">
      <w:pPr>
        <w:contextualSpacing/>
        <w:rPr>
          <w:rFonts w:eastAsia="Calibri" w:cs="Calibri"/>
          <w:b/>
          <w:sz w:val="24"/>
          <w:szCs w:val="24"/>
          <w:u w:val="single"/>
        </w:rPr>
      </w:pPr>
    </w:p>
    <w:p w14:paraId="31882286" w14:textId="77777777" w:rsidR="0090328E" w:rsidRPr="0081426B" w:rsidRDefault="0090328E" w:rsidP="0090328E">
      <w:pPr>
        <w:contextualSpacing/>
        <w:rPr>
          <w:rFonts w:eastAsia="Calibri" w:cs="Calibri"/>
          <w:b/>
          <w:sz w:val="24"/>
          <w:szCs w:val="24"/>
          <w:u w:val="single"/>
        </w:rPr>
      </w:pPr>
      <w:r w:rsidRPr="0081426B">
        <w:rPr>
          <w:rFonts w:eastAsia="Calibri" w:cs="Calibri"/>
          <w:b/>
          <w:sz w:val="24"/>
          <w:szCs w:val="24"/>
          <w:u w:val="single"/>
        </w:rPr>
        <w:t xml:space="preserve">Budget for </w:t>
      </w:r>
      <w:r>
        <w:rPr>
          <w:rFonts w:eastAsia="Calibri" w:cs="Calibri"/>
          <w:b/>
          <w:sz w:val="24"/>
          <w:szCs w:val="24"/>
          <w:u w:val="single"/>
        </w:rPr>
        <w:t>March 12</w:t>
      </w:r>
      <w:r w:rsidRPr="0081426B">
        <w:rPr>
          <w:rFonts w:eastAsia="Calibri" w:cs="Calibri"/>
          <w:b/>
          <w:sz w:val="24"/>
          <w:szCs w:val="24"/>
          <w:u w:val="single"/>
        </w:rPr>
        <w:t>, 20</w:t>
      </w:r>
      <w:r>
        <w:rPr>
          <w:rFonts w:eastAsia="Calibri" w:cs="Calibri"/>
          <w:b/>
          <w:sz w:val="24"/>
          <w:szCs w:val="24"/>
          <w:u w:val="single"/>
        </w:rPr>
        <w:t>2</w:t>
      </w:r>
      <w:r w:rsidRPr="0081426B">
        <w:rPr>
          <w:rFonts w:eastAsia="Calibri" w:cs="Calibri"/>
          <w:b/>
          <w:sz w:val="24"/>
          <w:szCs w:val="24"/>
          <w:u w:val="single"/>
        </w:rPr>
        <w:t>1 – June 30, 202</w:t>
      </w:r>
      <w:r>
        <w:rPr>
          <w:rFonts w:eastAsia="Calibri" w:cs="Calibri"/>
          <w:b/>
          <w:sz w:val="24"/>
          <w:szCs w:val="24"/>
          <w:u w:val="single"/>
        </w:rPr>
        <w:t>1</w:t>
      </w:r>
    </w:p>
    <w:p w14:paraId="4EA14200" w14:textId="77777777" w:rsidR="0090328E" w:rsidRPr="0081426B" w:rsidRDefault="0090328E" w:rsidP="0090328E">
      <w:pPr>
        <w:ind w:left="1440"/>
        <w:contextualSpacing/>
        <w:jc w:val="center"/>
        <w:rPr>
          <w:rFonts w:eastAsia="Calibri" w:cs="Calibri"/>
          <w:b/>
          <w:sz w:val="24"/>
          <w:szCs w:val="24"/>
          <w:u w:val="single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890"/>
        <w:gridCol w:w="2430"/>
      </w:tblGrid>
      <w:tr w:rsidR="0090328E" w:rsidRPr="0081426B" w14:paraId="0E930747" w14:textId="77777777" w:rsidTr="00F11C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D33E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81426B">
              <w:rPr>
                <w:rFonts w:eastAsia="Calibri"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B1C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81426B">
              <w:rPr>
                <w:rFonts w:eastAsia="Calibri" w:cs="Calibri"/>
                <w:b/>
                <w:sz w:val="24"/>
                <w:szCs w:val="24"/>
              </w:rPr>
              <w:t>Amount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4C8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81426B">
              <w:rPr>
                <w:rFonts w:eastAsia="Calibri" w:cs="Calibri"/>
                <w:b/>
                <w:sz w:val="24"/>
                <w:szCs w:val="24"/>
              </w:rPr>
              <w:t>In Kind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D52D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81426B">
              <w:rPr>
                <w:rFonts w:eastAsia="Calibri" w:cs="Calibri"/>
                <w:b/>
                <w:sz w:val="24"/>
                <w:szCs w:val="24"/>
              </w:rPr>
              <w:t>Details</w:t>
            </w:r>
          </w:p>
        </w:tc>
      </w:tr>
      <w:tr w:rsidR="0090328E" w:rsidRPr="0081426B" w14:paraId="1BD1895C" w14:textId="77777777" w:rsidTr="00F11C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FCC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1FB86702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FA9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842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8DC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1A2EB883" w14:textId="77777777" w:rsidTr="00F11C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530E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572289D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16C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86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CF9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7E714293" w14:textId="77777777" w:rsidTr="00F11C15">
        <w:trPr>
          <w:trHeight w:val="6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B15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EAB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D5C8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ADA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67911B27" w14:textId="77777777" w:rsidTr="00F11C15">
        <w:trPr>
          <w:trHeight w:val="6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93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BDD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F4A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A34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4ACEF78A" w14:textId="77777777" w:rsidTr="00F11C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533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538D5CE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AA2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293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6A1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46AF43BB" w14:textId="77777777" w:rsidTr="00F11C15">
        <w:trPr>
          <w:trHeight w:val="7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617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B260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22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B0D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5CBE561E" w14:textId="77777777" w:rsidTr="00F11C15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6E3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704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B83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7B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2E694E92" w14:textId="77777777" w:rsidTr="00F11C15">
        <w:trPr>
          <w:trHeight w:val="6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A26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0D7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1F3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9C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323BE5F7" w14:textId="77777777" w:rsidTr="00F11C15">
        <w:trPr>
          <w:trHeight w:val="6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EC0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8B4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D0FE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6F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3C51D95F" w14:textId="77777777" w:rsidTr="00F11C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BFD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645CE8C8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29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22A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E62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4581DDD8" w14:textId="77777777" w:rsidTr="00F11C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E33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A1AE874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8062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C0F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131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90328E" w:rsidRPr="0081426B" w14:paraId="6C0D7A79" w14:textId="77777777" w:rsidTr="00F11C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9DA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083D36A2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E70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142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142" w14:textId="77777777" w:rsidR="0090328E" w:rsidRPr="0081426B" w:rsidRDefault="0090328E" w:rsidP="00F11C15">
            <w:pPr>
              <w:spacing w:after="0"/>
              <w:contextualSpacing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5C206A91" w14:textId="77777777" w:rsidR="0090328E" w:rsidRPr="0081426B" w:rsidRDefault="0090328E" w:rsidP="00903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52B31" w14:textId="77777777" w:rsidR="0090328E" w:rsidRPr="0009163F" w:rsidRDefault="0090328E" w:rsidP="009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hAnsi="Open Sans" w:cs="Open Sans"/>
          <w:b/>
          <w:smallCaps/>
          <w:szCs w:val="24"/>
        </w:rPr>
      </w:pPr>
    </w:p>
    <w:p w14:paraId="403407CF" w14:textId="77777777" w:rsidR="00DA2A81" w:rsidRDefault="00DA2A81"/>
    <w:sectPr w:rsidR="00DA2A81" w:rsidSect="00634766">
      <w:footerReference w:type="default" r:id="rId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F3EE" w14:textId="77777777" w:rsidR="007B1A33" w:rsidRDefault="0090328E">
    <w:pPr>
      <w:pStyle w:val="Footer"/>
    </w:pPr>
    <w:r>
      <w:t>MCOA FY21 Service Incentive Grants RFP 1-</w:t>
    </w:r>
    <w:r>
      <w:t>20</w:t>
    </w:r>
    <w:r>
      <w:t>-202</w:t>
    </w:r>
    <w: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8E"/>
    <w:rsid w:val="0090328E"/>
    <w:rsid w:val="00D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6893"/>
  <w15:chartTrackingRefBased/>
  <w15:docId w15:val="{3AD57217-19C8-4E22-826B-6F466A2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8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Connell</dc:creator>
  <cp:keywords/>
  <dc:description/>
  <cp:lastModifiedBy>Elizabeth Connell</cp:lastModifiedBy>
  <cp:revision>1</cp:revision>
  <dcterms:created xsi:type="dcterms:W3CDTF">2021-01-25T17:44:00Z</dcterms:created>
  <dcterms:modified xsi:type="dcterms:W3CDTF">2021-01-25T17:44:00Z</dcterms:modified>
</cp:coreProperties>
</file>